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2" w:rsidRDefault="0086644A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26A7" w:rsidRPr="004E26A7">
        <w:rPr>
          <w:rFonts w:ascii="Times New Roman" w:hAnsi="Times New Roman" w:cs="Times New Roman"/>
          <w:b/>
          <w:sz w:val="28"/>
          <w:szCs w:val="28"/>
        </w:rPr>
        <w:t>оликлиника</w:t>
      </w:r>
      <w:r w:rsidR="004E26A7">
        <w:rPr>
          <w:rFonts w:ascii="Times New Roman" w:hAnsi="Times New Roman" w:cs="Times New Roman"/>
          <w:b/>
          <w:sz w:val="28"/>
          <w:szCs w:val="28"/>
        </w:rPr>
        <w:t xml:space="preserve"> ГБУЗ РБ Федоровская ЦРБ </w:t>
      </w:r>
    </w:p>
    <w:p w:rsidR="00B753F2" w:rsidRDefault="00B753F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507"/>
        <w:gridCol w:w="1073"/>
        <w:gridCol w:w="1570"/>
        <w:gridCol w:w="3358"/>
        <w:gridCol w:w="2226"/>
        <w:gridCol w:w="1599"/>
        <w:gridCol w:w="979"/>
        <w:gridCol w:w="1679"/>
        <w:gridCol w:w="2098"/>
      </w:tblGrid>
      <w:tr w:rsidR="005F7490" w:rsidRPr="006129D0" w:rsidTr="005F7490">
        <w:trPr>
          <w:trHeight w:val="48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Занимаемая д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олжность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6129D0" w:rsidTr="005F7490">
        <w:trPr>
          <w:trHeight w:val="253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7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6129D0" w:rsidTr="005F7490">
        <w:trPr>
          <w:trHeight w:val="800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выдачи 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серт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ификата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6129D0" w:rsidTr="00A12973">
        <w:trPr>
          <w:trHeight w:val="10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поликлиникой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640A7F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15-04-2017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B753F2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6A7" w:rsidRPr="004E26A7" w:rsidRDefault="004E26A7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t xml:space="preserve">Кабинет врача – терапевта участкового </w:t>
      </w:r>
    </w:p>
    <w:p w:rsidR="004E26A7" w:rsidRDefault="004E26A7" w:rsidP="004E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049"/>
        <w:gridCol w:w="1665"/>
        <w:gridCol w:w="3176"/>
        <w:gridCol w:w="2125"/>
        <w:gridCol w:w="1786"/>
        <w:gridCol w:w="979"/>
        <w:gridCol w:w="1641"/>
        <w:gridCol w:w="2049"/>
      </w:tblGrid>
      <w:tr w:rsidR="005F7490" w:rsidRPr="005F7490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5F7490" w:rsidTr="005F7490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5F7490" w:rsidTr="005F7490">
        <w:trPr>
          <w:trHeight w:val="7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03-05-2017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6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Масагутова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Файруза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Минияровна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Талаева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10-03-2015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7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04-05-2016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6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Хамитова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Эльвира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Рафиковна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D17BC6" w:rsidRPr="005F7490" w:rsidTr="005F7490">
        <w:trPr>
          <w:trHeight w:val="56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Талипова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Альбина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Айдаровна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D17BC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F7490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F7490" w:rsidRDefault="00D17BC6" w:rsidP="005F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F7490" w:rsidRDefault="00D17BC6" w:rsidP="005F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31-08-2016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Терапия </w:t>
            </w:r>
          </w:p>
        </w:tc>
      </w:tr>
    </w:tbl>
    <w:p w:rsidR="005F7490" w:rsidRDefault="004E26A7" w:rsidP="00D17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педиатра участкового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F7490" w:rsidRPr="005F7490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5F7490" w:rsidTr="005F7490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9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Квасова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</w:t>
            </w:r>
            <w:r w:rsidR="005E0815" w:rsidRPr="005E0815">
              <w:rPr>
                <w:rFonts w:ascii="Times New Roman" w:hAnsi="Times New Roman" w:cs="Times New Roman"/>
              </w:rPr>
              <w:t>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:rsidTr="005E0815">
        <w:trPr>
          <w:trHeight w:val="4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Сайкина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Леонтьевна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</w:t>
            </w:r>
            <w:r w:rsidR="005E0815" w:rsidRPr="005E0815">
              <w:rPr>
                <w:rFonts w:ascii="Times New Roman" w:hAnsi="Times New Roman" w:cs="Times New Roman"/>
              </w:rPr>
              <w:t>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26-03-2018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Лукманова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Флюра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Фазылбаковна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</w:t>
            </w:r>
            <w:r w:rsidR="005E0815" w:rsidRPr="005E0815">
              <w:rPr>
                <w:rFonts w:ascii="Times New Roman" w:hAnsi="Times New Roman" w:cs="Times New Roman"/>
              </w:rPr>
              <w:t>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10-02-2018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D17BC6" w:rsidRPr="005F7490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D17BC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17-07-2018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Педиатрия </w:t>
            </w:r>
          </w:p>
        </w:tc>
      </w:tr>
    </w:tbl>
    <w:p w:rsidR="004E26A7" w:rsidRDefault="004E26A7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815" w:rsidRDefault="004E26A7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стоматолога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Шарипова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Райхана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Сахаутдиновна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Врач-стоматолог-терапевт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14-05-2014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Стоматология</w:t>
            </w:r>
          </w:p>
        </w:tc>
      </w:tr>
      <w:tr w:rsidR="005E0815" w:rsidRPr="005F7490" w:rsidTr="005E0815">
        <w:trPr>
          <w:trHeight w:val="4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Сафиуллин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Алмаз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Иршатович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14-04-2018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Стоматология общей практики</w:t>
            </w:r>
          </w:p>
        </w:tc>
      </w:tr>
      <w:tr w:rsidR="00D17BC6" w:rsidRPr="005F7490" w:rsidTr="005E0815">
        <w:trPr>
          <w:trHeight w:val="4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Сафиуллина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Салаватовна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Врач-стоматолог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30-10-2017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Стоматология общей практики</w:t>
            </w:r>
          </w:p>
        </w:tc>
      </w:tr>
    </w:tbl>
    <w:p w:rsidR="00A12973" w:rsidRDefault="00A12973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врача – дерматовенеролога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1927"/>
        <w:gridCol w:w="1684"/>
        <w:gridCol w:w="979"/>
        <w:gridCol w:w="1641"/>
        <w:gridCol w:w="2183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Федорочева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Зинаида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33C2">
              <w:rPr>
                <w:rFonts w:ascii="Times New Roman" w:eastAsia="Times New Roman" w:hAnsi="Times New Roman" w:cs="Times New Roman"/>
              </w:rPr>
              <w:t>дерматовенеролог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Дерматовенерология</w:t>
            </w:r>
          </w:p>
        </w:tc>
      </w:tr>
    </w:tbl>
    <w:p w:rsidR="00C233C2" w:rsidRDefault="00C233C2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невролога </w:t>
      </w:r>
    </w:p>
    <w:p w:rsidR="00BD4064" w:rsidRDefault="00BD4064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Русаков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Аркадий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Никандрович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08-05-2018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Неврология</w:t>
            </w:r>
          </w:p>
        </w:tc>
      </w:tr>
    </w:tbl>
    <w:p w:rsidR="0086644A" w:rsidRDefault="0086644A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акушер – гинеколога </w:t>
      </w:r>
    </w:p>
    <w:p w:rsidR="00C233C2" w:rsidRDefault="00C233C2" w:rsidP="00BD4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Халитова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Расима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Танзиловна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Врач-акушер-гинеколог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27-12-2014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Акушерство и гинекология</w:t>
            </w:r>
          </w:p>
        </w:tc>
      </w:tr>
    </w:tbl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отоларинголога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D17BC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D17BC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Рида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D17BC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Марсовна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</w:rPr>
              <w:t xml:space="preserve">–отоларинголог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390515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390515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31-08-2016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Отоларингология </w:t>
            </w:r>
          </w:p>
        </w:tc>
      </w:tr>
    </w:tbl>
    <w:p w:rsidR="00C233C2" w:rsidRDefault="00C233C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A12973" w:rsidP="003905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хирурга</w:t>
      </w:r>
    </w:p>
    <w:p w:rsidR="005E0815" w:rsidRDefault="005E0815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Ишмухаметов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Ринат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Гильметдинович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390515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Хирургия </w:t>
            </w:r>
          </w:p>
        </w:tc>
      </w:tr>
    </w:tbl>
    <w:p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ультразвуковой диагностики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Хайбуллин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Радик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Гафурович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06-02-2016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Айгуль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Гайсаровна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24-03-2015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</w:tbl>
    <w:p w:rsidR="00C233C2" w:rsidRDefault="00C233C2" w:rsidP="0015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Фтизиатрический кабинет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Квасов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Анатолий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Врач-фтизиатр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63E6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09-02-2018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F43A99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Фтизиатрия</w:t>
            </w:r>
          </w:p>
        </w:tc>
      </w:tr>
    </w:tbl>
    <w:p w:rsidR="00C233C2" w:rsidRDefault="00C233C2" w:rsidP="00902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офтальмолога 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Антоненко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Врач-офтальмолог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1788F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21-02-2017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Офтальмология</w:t>
            </w:r>
          </w:p>
        </w:tc>
      </w:tr>
    </w:tbl>
    <w:p w:rsidR="00C233C2" w:rsidRDefault="00C233C2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рентгенолога</w:t>
      </w:r>
    </w:p>
    <w:p w:rsidR="009026A6" w:rsidRDefault="009026A6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Врач-рентгенолог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63E66" w:rsidP="00C63E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28-04-2018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Рентгенология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Клиническая лаборатория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Абрамова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Вера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25-04-2015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Клиническая лабораторная диагностика</w:t>
            </w:r>
          </w:p>
        </w:tc>
      </w:tr>
    </w:tbl>
    <w:p w:rsidR="00390515" w:rsidRDefault="00390515" w:rsidP="001524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86644A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Стационарные отделения </w:t>
      </w:r>
    </w:p>
    <w:p w:rsidR="009026A6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Терапевтическое отделение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152416" w:rsidRPr="005F7490" w:rsidTr="0084250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16" w:rsidRPr="005F7490" w:rsidRDefault="00152416" w:rsidP="00BC4D1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Талипова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16" w:rsidRPr="005F7490" w:rsidRDefault="00152416" w:rsidP="00BC4D1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Альбина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16" w:rsidRPr="005F7490" w:rsidRDefault="00152416" w:rsidP="00BC4D1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Айдаровна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16" w:rsidRPr="005F7490" w:rsidRDefault="00152416" w:rsidP="00BC4D1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16" w:rsidRPr="005F7490" w:rsidRDefault="00152416" w:rsidP="00BC4D1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16" w:rsidRPr="005F7490" w:rsidRDefault="00152416" w:rsidP="00BC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16" w:rsidRPr="005F7490" w:rsidRDefault="00152416" w:rsidP="00BC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16" w:rsidRDefault="00152416" w:rsidP="00BC4D1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31-08-2016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16" w:rsidRPr="005F7490" w:rsidRDefault="00152416" w:rsidP="00BC4D1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Терапия 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44A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Хирургическое отделение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9026A6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9026A6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9026A6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12973">
        <w:trPr>
          <w:trHeight w:val="79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Ишмухаметов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Ринат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Гильметдинович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Заведующий  хирургическим отделением </w:t>
            </w:r>
            <w:r w:rsidR="00A12973">
              <w:rPr>
                <w:rFonts w:ascii="Times New Roman" w:eastAsia="Times New Roman" w:hAnsi="Times New Roman" w:cs="Times New Roman"/>
              </w:rPr>
              <w:t>–</w:t>
            </w:r>
            <w:r w:rsidRPr="00B753F2">
              <w:rPr>
                <w:rFonts w:ascii="Times New Roman" w:eastAsia="Times New Roman" w:hAnsi="Times New Roman" w:cs="Times New Roman"/>
              </w:rPr>
              <w:t xml:space="preserve"> врач-хирург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Хирургия</w:t>
            </w:r>
          </w:p>
        </w:tc>
      </w:tr>
      <w:tr w:rsidR="009026A6" w:rsidRPr="005F7490" w:rsidTr="009026A6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Асабина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15241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06-02-2019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Анестезиология и реаниматология</w:t>
            </w:r>
          </w:p>
        </w:tc>
      </w:tr>
    </w:tbl>
    <w:p w:rsidR="00B753F2" w:rsidRDefault="00B753F2" w:rsidP="0015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Педиатрическое отделение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Палаева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Елена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Врач-педиатр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390515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09-06-2015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B753F2" w:rsidRDefault="00B753F2" w:rsidP="00C63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паллиативной помощи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390515" w:rsidRPr="005F7490" w:rsidTr="0094172E">
        <w:trPr>
          <w:trHeight w:val="800"/>
        </w:trPr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1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15" w:rsidRPr="005F7490" w:rsidRDefault="00390515" w:rsidP="0027406B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15" w:rsidRPr="005F7490" w:rsidRDefault="00390515" w:rsidP="0027406B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15" w:rsidRPr="005F7490" w:rsidRDefault="00390515" w:rsidP="0027406B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03-05-2017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86644A" w:rsidRDefault="0086644A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Сельские врачебные амбулатории</w:t>
      </w: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Дедовская СВА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Акчурин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Закир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Гайфуллович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C63E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педиатр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15241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20-04-2019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lastRenderedPageBreak/>
              <w:t>Юдин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3905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терапевт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C63E66" w:rsidRDefault="00C63E66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1524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Пугачевская СВА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1524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Юрматинская СВА 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Хабибуллаева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Зумрад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Зухуровна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 w:rsidR="00AD406E">
              <w:rPr>
                <w:rFonts w:ascii="Times New Roman" w:eastAsia="Times New Roman" w:hAnsi="Times New Roman" w:cs="Times New Roman"/>
              </w:rPr>
              <w:t>терапевт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Таджикский ГМИ им. Абдали ибн Сина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11-05-2016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3F2">
              <w:rPr>
                <w:rFonts w:ascii="Times New Roman" w:eastAsia="Times New Roman" w:hAnsi="Times New Roman" w:cs="Times New Roman"/>
              </w:rPr>
              <w:t>(семейная мед.)</w:t>
            </w:r>
          </w:p>
        </w:tc>
      </w:tr>
    </w:tbl>
    <w:p w:rsidR="00B753F2" w:rsidRPr="004E26A7" w:rsidRDefault="00B753F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753F2" w:rsidRPr="004E26A7" w:rsidSect="00A12973">
      <w:headerReference w:type="default" r:id="rId6"/>
      <w:pgSz w:w="16838" w:h="11906" w:orient="landscape"/>
      <w:pgMar w:top="1134" w:right="568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96" w:rsidRDefault="002A2A96" w:rsidP="006129D0">
      <w:pPr>
        <w:spacing w:after="0" w:line="240" w:lineRule="auto"/>
      </w:pPr>
      <w:r>
        <w:separator/>
      </w:r>
    </w:p>
  </w:endnote>
  <w:endnote w:type="continuationSeparator" w:id="1">
    <w:p w:rsidR="002A2A96" w:rsidRDefault="002A2A96" w:rsidP="006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96" w:rsidRDefault="002A2A96" w:rsidP="006129D0">
      <w:pPr>
        <w:spacing w:after="0" w:line="240" w:lineRule="auto"/>
      </w:pPr>
      <w:r>
        <w:separator/>
      </w:r>
    </w:p>
  </w:footnote>
  <w:footnote w:type="continuationSeparator" w:id="1">
    <w:p w:rsidR="002A2A96" w:rsidRDefault="002A2A96" w:rsidP="0061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C6" w:rsidRDefault="00D17BC6" w:rsidP="0086644A">
    <w:pPr>
      <w:pStyle w:val="a4"/>
      <w:tabs>
        <w:tab w:val="clear" w:pos="4677"/>
        <w:tab w:val="clear" w:pos="9355"/>
        <w:tab w:val="left" w:pos="3505"/>
      </w:tabs>
    </w:pPr>
  </w:p>
  <w:p w:rsidR="00D17BC6" w:rsidRDefault="00D17B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9D0"/>
    <w:rsid w:val="00035F46"/>
    <w:rsid w:val="0003729D"/>
    <w:rsid w:val="001040D4"/>
    <w:rsid w:val="00152416"/>
    <w:rsid w:val="00187D6D"/>
    <w:rsid w:val="002346B1"/>
    <w:rsid w:val="00250F52"/>
    <w:rsid w:val="002A2A96"/>
    <w:rsid w:val="00351F08"/>
    <w:rsid w:val="00390515"/>
    <w:rsid w:val="003C7494"/>
    <w:rsid w:val="003D4B92"/>
    <w:rsid w:val="004072C3"/>
    <w:rsid w:val="004535FC"/>
    <w:rsid w:val="004E26A7"/>
    <w:rsid w:val="005B6CCC"/>
    <w:rsid w:val="005E0815"/>
    <w:rsid w:val="005F7490"/>
    <w:rsid w:val="006129D0"/>
    <w:rsid w:val="00640A7F"/>
    <w:rsid w:val="0080772A"/>
    <w:rsid w:val="0086644A"/>
    <w:rsid w:val="009026A6"/>
    <w:rsid w:val="009D4270"/>
    <w:rsid w:val="009F6741"/>
    <w:rsid w:val="00A12973"/>
    <w:rsid w:val="00A85C09"/>
    <w:rsid w:val="00AD406E"/>
    <w:rsid w:val="00B753F2"/>
    <w:rsid w:val="00BD4064"/>
    <w:rsid w:val="00C1788F"/>
    <w:rsid w:val="00C233C2"/>
    <w:rsid w:val="00C63E66"/>
    <w:rsid w:val="00CA3124"/>
    <w:rsid w:val="00CC4011"/>
    <w:rsid w:val="00D17BC6"/>
    <w:rsid w:val="00EB0178"/>
    <w:rsid w:val="00ED6F00"/>
    <w:rsid w:val="00F4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9D0"/>
  </w:style>
  <w:style w:type="paragraph" w:styleId="a6">
    <w:name w:val="footer"/>
    <w:basedOn w:val="a"/>
    <w:link w:val="a7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9D0"/>
  </w:style>
  <w:style w:type="table" w:styleId="a8">
    <w:name w:val="Table Grid"/>
    <w:basedOn w:val="a1"/>
    <w:rsid w:val="0090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User</cp:lastModifiedBy>
  <cp:revision>19</cp:revision>
  <dcterms:created xsi:type="dcterms:W3CDTF">2015-07-01T10:47:00Z</dcterms:created>
  <dcterms:modified xsi:type="dcterms:W3CDTF">2019-04-29T03:47:00Z</dcterms:modified>
</cp:coreProperties>
</file>